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887050" w:rsidTr="00887050">
        <w:tc>
          <w:tcPr>
            <w:tcW w:w="1843" w:type="dxa"/>
          </w:tcPr>
          <w:p w:rsidR="00887050" w:rsidRPr="002C1742" w:rsidRDefault="00887050" w:rsidP="00887050">
            <w:pPr>
              <w:bidi/>
              <w:jc w:val="center"/>
              <w:rPr>
                <w:noProof/>
              </w:rPr>
            </w:pPr>
            <w:bookmarkStart w:id="0" w:name="_GoBack"/>
            <w:bookmarkEnd w:id="0"/>
            <w:r w:rsidRPr="002C1742">
              <w:rPr>
                <w:noProof/>
              </w:rPr>
              <w:drawing>
                <wp:inline distT="0" distB="0" distL="0" distR="0" wp14:anchorId="5D11AE8E" wp14:editId="0A625E06">
                  <wp:extent cx="724512" cy="674545"/>
                  <wp:effectExtent l="0" t="0" r="0" b="0"/>
                  <wp:docPr id="1" name="Picture 1" descr="E:\Jafar\Desk\arm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Jafar\Desk\arm_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46" r="3961"/>
                          <a:stretch/>
                        </pic:blipFill>
                        <pic:spPr bwMode="auto">
                          <a:xfrm>
                            <a:off x="0" y="0"/>
                            <a:ext cx="755829" cy="703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887050" w:rsidRDefault="00887050" w:rsidP="00887050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بسمه تعالی</w:t>
            </w:r>
          </w:p>
          <w:p w:rsidR="00887050" w:rsidRDefault="00887050" w:rsidP="00887050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87050" w:rsidTr="00887050">
        <w:tc>
          <w:tcPr>
            <w:tcW w:w="1843" w:type="dxa"/>
          </w:tcPr>
          <w:p w:rsidR="00887050" w:rsidRDefault="00887050" w:rsidP="0088705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87050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معاونت پژوهش و فناوری</w:t>
            </w:r>
          </w:p>
        </w:tc>
        <w:tc>
          <w:tcPr>
            <w:tcW w:w="7513" w:type="dxa"/>
          </w:tcPr>
          <w:p w:rsidR="00887050" w:rsidRDefault="00887050" w:rsidP="00887050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9373F" w:rsidRDefault="0049373F" w:rsidP="0049373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CC0494" w:rsidRPr="0049373F" w:rsidRDefault="001618A4" w:rsidP="0049373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9373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فرم اولیه درخواست طرح پسا دکتر</w:t>
      </w:r>
      <w:r w:rsidR="0088705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</w:t>
      </w:r>
      <w:r w:rsidRPr="0049373F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>ی</w:t>
      </w:r>
      <w:r w:rsidR="00887050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مورد حمایت صندوق حمایت از پژوهشگران و فناوران</w:t>
      </w:r>
    </w:p>
    <w:p w:rsidR="001618A4" w:rsidRPr="0049373F" w:rsidRDefault="001618A4" w:rsidP="00BF7BEC">
      <w:pPr>
        <w:bidi/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618A4" w:rsidRPr="00887050" w:rsidRDefault="00BB7316" w:rsidP="00BF7BEC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88705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1-</w:t>
      </w:r>
      <w:r w:rsidR="0088705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88705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اطلاعات فردی محقق پسا دکتری</w:t>
      </w:r>
    </w:p>
    <w:tbl>
      <w:tblPr>
        <w:tblStyle w:val="GridTable4-Accent3"/>
        <w:bidiVisual/>
        <w:tblW w:w="9630" w:type="dxa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1618A4" w:rsidRPr="0049373F" w:rsidTr="00887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1618A4" w:rsidRPr="0049373F" w:rsidRDefault="001618A4" w:rsidP="00BF7BE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مقطع</w:t>
            </w:r>
            <w:r w:rsidR="00975339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تحصیلی</w:t>
            </w:r>
          </w:p>
        </w:tc>
        <w:tc>
          <w:tcPr>
            <w:tcW w:w="2407" w:type="dxa"/>
          </w:tcPr>
          <w:p w:rsidR="001618A4" w:rsidRPr="00887050" w:rsidRDefault="001618A4" w:rsidP="0088705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رشته / گرایش</w:t>
            </w: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دانشگاه محل اخذ مدرک </w:t>
            </w: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تاریخ اخذ</w:t>
            </w:r>
          </w:p>
        </w:tc>
      </w:tr>
      <w:tr w:rsidR="001618A4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1618A4" w:rsidRPr="0049373F" w:rsidRDefault="001618A4" w:rsidP="00887050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407" w:type="dxa"/>
          </w:tcPr>
          <w:p w:rsidR="001618A4" w:rsidRPr="0049373F" w:rsidRDefault="001618A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1618A4" w:rsidRPr="0049373F" w:rsidTr="00887050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1618A4" w:rsidRPr="0049373F" w:rsidRDefault="001618A4" w:rsidP="00887050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کارشناسی</w:t>
            </w:r>
            <w:r w:rsidR="005656A7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2407" w:type="dxa"/>
          </w:tcPr>
          <w:p w:rsidR="001618A4" w:rsidRPr="0049373F" w:rsidRDefault="001618A4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1618A4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1618A4" w:rsidRPr="0049373F" w:rsidRDefault="00887050" w:rsidP="00887050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2407" w:type="dxa"/>
          </w:tcPr>
          <w:p w:rsidR="001618A4" w:rsidRPr="0049373F" w:rsidRDefault="001618A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</w:tcPr>
          <w:p w:rsidR="001618A4" w:rsidRPr="0049373F" w:rsidRDefault="001618A4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618A4" w:rsidRPr="0049373F" w:rsidRDefault="001618A4" w:rsidP="00BF7BEC">
      <w:pPr>
        <w:bidi/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618A4" w:rsidRPr="0049373F" w:rsidRDefault="008C228F" w:rsidP="00BF7BEC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9373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2-</w:t>
      </w:r>
      <w:r w:rsidR="0088705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9373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اطلاعات فردی استاد میزبان</w:t>
      </w:r>
    </w:p>
    <w:p w:rsidR="00975339" w:rsidRPr="00975339" w:rsidRDefault="0064792C" w:rsidP="00975339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75339">
        <w:rPr>
          <w:rFonts w:ascii="Times New Roman" w:hAnsi="Times New Roman" w:cs="B Nazanin" w:hint="cs"/>
          <w:sz w:val="24"/>
          <w:szCs w:val="24"/>
          <w:rtl/>
          <w:lang w:bidi="fa-IR"/>
        </w:rPr>
        <w:t>نا</w:t>
      </w:r>
      <w:r w:rsidR="00BF7BEC" w:rsidRPr="00975339">
        <w:rPr>
          <w:rFonts w:ascii="Times New Roman" w:hAnsi="Times New Roman" w:cs="B Nazanin"/>
          <w:sz w:val="24"/>
          <w:szCs w:val="24"/>
          <w:rtl/>
          <w:lang w:bidi="fa-IR"/>
        </w:rPr>
        <w:t xml:space="preserve">م و </w:t>
      </w:r>
      <w:r w:rsidR="001618A4" w:rsidRPr="00975339">
        <w:rPr>
          <w:rFonts w:ascii="Times New Roman" w:hAnsi="Times New Roman" w:cs="B Nazanin"/>
          <w:sz w:val="24"/>
          <w:szCs w:val="24"/>
          <w:rtl/>
          <w:lang w:bidi="fa-IR"/>
        </w:rPr>
        <w:t xml:space="preserve">نام خانوادگی: </w:t>
      </w:r>
      <w:r w:rsidR="00245686" w:rsidRPr="00975339">
        <w:rPr>
          <w:rFonts w:ascii="Times New Roman" w:hAnsi="Times New Roman" w:cs="B Nazanin"/>
          <w:sz w:val="24"/>
          <w:szCs w:val="24"/>
          <w:rtl/>
          <w:lang w:bidi="fa-IR"/>
        </w:rPr>
        <w:t>.......</w:t>
      </w:r>
      <w:r w:rsidR="00975339">
        <w:rPr>
          <w:rFonts w:ascii="Times New Roman" w:hAnsi="Times New Roman" w:cs="B Nazanin" w:hint="cs"/>
          <w:sz w:val="24"/>
          <w:szCs w:val="24"/>
          <w:rtl/>
          <w:lang w:bidi="fa-IR"/>
        </w:rPr>
        <w:t>...............</w:t>
      </w:r>
      <w:r w:rsidR="00245686" w:rsidRPr="00975339">
        <w:rPr>
          <w:rFonts w:ascii="Times New Roman" w:hAnsi="Times New Roman" w:cs="B Nazanin"/>
          <w:sz w:val="24"/>
          <w:szCs w:val="24"/>
          <w:rtl/>
          <w:lang w:bidi="fa-IR"/>
        </w:rPr>
        <w:t>....</w:t>
      </w:r>
      <w:r w:rsidR="00BF7BEC" w:rsidRPr="00975339">
        <w:rPr>
          <w:rFonts w:ascii="Times New Roman" w:hAnsi="Times New Roman" w:cs="B Nazanin"/>
          <w:sz w:val="24"/>
          <w:szCs w:val="24"/>
          <w:rtl/>
          <w:lang w:bidi="fa-IR"/>
        </w:rPr>
        <w:t>....</w:t>
      </w:r>
      <w:r w:rsidR="00975339">
        <w:rPr>
          <w:rFonts w:ascii="Times New Roman" w:hAnsi="Times New Roman" w:cs="B Nazanin" w:hint="cs"/>
          <w:sz w:val="24"/>
          <w:szCs w:val="24"/>
          <w:rtl/>
          <w:lang w:bidi="fa-IR"/>
        </w:rPr>
        <w:t>....</w:t>
      </w:r>
      <w:r w:rsidR="00BF7BEC" w:rsidRPr="00975339">
        <w:rPr>
          <w:rFonts w:ascii="Times New Roman" w:hAnsi="Times New Roman" w:cs="B Nazanin"/>
          <w:sz w:val="24"/>
          <w:szCs w:val="24"/>
          <w:rtl/>
          <w:lang w:bidi="fa-IR"/>
        </w:rPr>
        <w:t xml:space="preserve">....  </w:t>
      </w:r>
      <w:r w:rsidR="001618A4" w:rsidRPr="00975339">
        <w:rPr>
          <w:rFonts w:ascii="Times New Roman" w:hAnsi="Times New Roman" w:cs="B Nazanin"/>
          <w:sz w:val="24"/>
          <w:szCs w:val="24"/>
          <w:rtl/>
          <w:lang w:bidi="fa-IR"/>
        </w:rPr>
        <w:t>دانشکده</w:t>
      </w:r>
      <w:r w:rsidR="00BF7BEC" w:rsidRPr="00975339">
        <w:rPr>
          <w:rFonts w:ascii="Times New Roman" w:hAnsi="Times New Roman" w:cs="B Nazanin"/>
          <w:sz w:val="24"/>
          <w:szCs w:val="24"/>
          <w:rtl/>
          <w:lang w:bidi="fa-IR"/>
        </w:rPr>
        <w:t xml:space="preserve">: </w:t>
      </w:r>
      <w:r w:rsidR="009C2A05" w:rsidRPr="00975339">
        <w:rPr>
          <w:rFonts w:ascii="Times New Roman" w:hAnsi="Times New Roman" w:cs="B Nazanin"/>
          <w:sz w:val="24"/>
          <w:szCs w:val="24"/>
          <w:rtl/>
          <w:lang w:bidi="fa-IR"/>
        </w:rPr>
        <w:t>.............</w:t>
      </w:r>
      <w:r w:rsidRPr="00975339">
        <w:rPr>
          <w:rFonts w:ascii="Times New Roman" w:hAnsi="Times New Roman" w:cs="B Nazanin" w:hint="cs"/>
          <w:sz w:val="24"/>
          <w:szCs w:val="24"/>
          <w:rtl/>
          <w:lang w:bidi="fa-IR"/>
        </w:rPr>
        <w:t>...</w:t>
      </w:r>
      <w:r w:rsidR="00975339">
        <w:rPr>
          <w:rFonts w:ascii="Times New Roman" w:hAnsi="Times New Roman" w:cs="B Nazanin" w:hint="cs"/>
          <w:sz w:val="24"/>
          <w:szCs w:val="24"/>
          <w:rtl/>
          <w:lang w:bidi="fa-IR"/>
        </w:rPr>
        <w:t>..</w:t>
      </w:r>
      <w:r w:rsidRPr="00975339">
        <w:rPr>
          <w:rFonts w:ascii="Times New Roman" w:hAnsi="Times New Roman" w:cs="B Nazanin" w:hint="cs"/>
          <w:sz w:val="24"/>
          <w:szCs w:val="24"/>
          <w:rtl/>
          <w:lang w:bidi="fa-IR"/>
        </w:rPr>
        <w:t>..</w:t>
      </w:r>
      <w:r w:rsidRPr="00975339">
        <w:rPr>
          <w:rFonts w:ascii="Times New Roman" w:hAnsi="Times New Roman" w:cs="B Nazanin"/>
          <w:sz w:val="24"/>
          <w:szCs w:val="24"/>
          <w:rtl/>
          <w:lang w:bidi="fa-IR"/>
        </w:rPr>
        <w:t>.....</w:t>
      </w:r>
      <w:r w:rsidR="009753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 </w:t>
      </w:r>
      <w:r w:rsidR="00975339" w:rsidRPr="00975339">
        <w:rPr>
          <w:rFonts w:ascii="Times New Roman" w:hAnsi="Times New Roman" w:cs="B Nazanin" w:hint="cs"/>
          <w:sz w:val="24"/>
          <w:szCs w:val="24"/>
          <w:rtl/>
          <w:lang w:bidi="fa-IR"/>
        </w:rPr>
        <w:t>مرتبه علمی</w:t>
      </w:r>
      <w:r w:rsidR="00975339" w:rsidRPr="00975339">
        <w:rPr>
          <w:rFonts w:ascii="Times New Roman" w:hAnsi="Times New Roman" w:cs="B Nazanin"/>
          <w:sz w:val="24"/>
          <w:szCs w:val="24"/>
          <w:rtl/>
          <w:lang w:bidi="fa-IR"/>
        </w:rPr>
        <w:t>: ..........</w:t>
      </w:r>
      <w:r w:rsidR="00975339">
        <w:rPr>
          <w:rFonts w:ascii="Times New Roman" w:hAnsi="Times New Roman" w:cs="B Nazanin" w:hint="cs"/>
          <w:sz w:val="24"/>
          <w:szCs w:val="24"/>
          <w:rtl/>
          <w:lang w:bidi="fa-IR"/>
        </w:rPr>
        <w:t>....</w:t>
      </w:r>
      <w:r w:rsidR="00975339" w:rsidRPr="00975339">
        <w:rPr>
          <w:rFonts w:ascii="Times New Roman" w:hAnsi="Times New Roman" w:cs="B Nazanin"/>
          <w:sz w:val="24"/>
          <w:szCs w:val="24"/>
          <w:rtl/>
          <w:lang w:bidi="fa-IR"/>
        </w:rPr>
        <w:t xml:space="preserve">........  </w:t>
      </w:r>
      <w:r w:rsidR="00975339" w:rsidRPr="00975339">
        <w:rPr>
          <w:rFonts w:ascii="Times New Roman" w:hAnsi="Times New Roman" w:cs="B Nazanin" w:hint="cs"/>
          <w:sz w:val="24"/>
          <w:szCs w:val="24"/>
          <w:rtl/>
          <w:lang w:bidi="fa-IR"/>
        </w:rPr>
        <w:t>وضعیت استخدامی</w:t>
      </w:r>
      <w:r w:rsidR="00975339" w:rsidRPr="00975339">
        <w:rPr>
          <w:rFonts w:ascii="Times New Roman" w:hAnsi="Times New Roman" w:cs="B Nazanin"/>
          <w:sz w:val="24"/>
          <w:szCs w:val="24"/>
          <w:rtl/>
          <w:lang w:bidi="fa-IR"/>
        </w:rPr>
        <w:t>:.....................</w:t>
      </w:r>
      <w:r w:rsidR="00975339" w:rsidRPr="00975339">
        <w:rPr>
          <w:rFonts w:ascii="Times New Roman" w:hAnsi="Times New Roman" w:cs="B Nazanin" w:hint="cs"/>
          <w:sz w:val="24"/>
          <w:szCs w:val="24"/>
          <w:rtl/>
          <w:lang w:bidi="fa-IR"/>
        </w:rPr>
        <w:t>.....</w:t>
      </w:r>
      <w:r w:rsidR="00975339" w:rsidRPr="00975339">
        <w:rPr>
          <w:rFonts w:ascii="Times New Roman" w:hAnsi="Times New Roman" w:cs="B Nazanin"/>
          <w:sz w:val="24"/>
          <w:szCs w:val="24"/>
          <w:rtl/>
          <w:lang w:bidi="fa-IR"/>
        </w:rPr>
        <w:t>.....</w:t>
      </w:r>
    </w:p>
    <w:p w:rsidR="00BF7BEC" w:rsidRPr="0049373F" w:rsidRDefault="00BF7BEC" w:rsidP="00BF7BEC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:rsidR="001618A4" w:rsidRPr="0049373F" w:rsidRDefault="004F2D7B" w:rsidP="00BF7BEC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9373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3-</w:t>
      </w:r>
      <w:r w:rsidR="0088705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9373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عنوان طرح</w:t>
      </w:r>
    </w:p>
    <w:p w:rsidR="001618A4" w:rsidRPr="0049373F" w:rsidRDefault="008C228F" w:rsidP="0049373F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9373F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فارسی</w:t>
      </w:r>
      <w:r w:rsidR="001618A4" w:rsidRPr="0049373F">
        <w:rPr>
          <w:rFonts w:ascii="Times New Roman" w:hAnsi="Times New Roman" w:cs="B Nazanin"/>
          <w:sz w:val="24"/>
          <w:szCs w:val="24"/>
          <w:rtl/>
          <w:lang w:bidi="fa-IR"/>
        </w:rPr>
        <w:t>:...........................</w:t>
      </w:r>
      <w:r w:rsidR="0049373F"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8A4"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</w:t>
      </w:r>
    </w:p>
    <w:p w:rsidR="00202248" w:rsidRPr="0049373F" w:rsidRDefault="001618A4" w:rsidP="0049373F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</w:t>
      </w:r>
      <w:r w:rsid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.</w:t>
      </w:r>
      <w:r w:rsidR="0049373F"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...........................................................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...................................................................</w:t>
      </w:r>
      <w:r w:rsidR="00BF7BEC"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</w:t>
      </w:r>
      <w:r w:rsidR="004F2489" w:rsidRPr="0049373F">
        <w:rPr>
          <w:rFonts w:ascii="Times New Roman" w:hAnsi="Times New Roman" w:cs="B Nazanin"/>
          <w:b/>
          <w:bCs/>
          <w:sz w:val="24"/>
          <w:szCs w:val="24"/>
          <w:lang w:bidi="fa-IR"/>
        </w:rPr>
        <w:t>English</w:t>
      </w:r>
      <w:r w:rsidRPr="0049373F">
        <w:rPr>
          <w:rFonts w:ascii="Times New Roman" w:hAnsi="Times New Roman" w:cs="B Nazanin"/>
          <w:sz w:val="24"/>
          <w:szCs w:val="24"/>
          <w:lang w:bidi="fa-IR"/>
        </w:rPr>
        <w:t>:.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</w:t>
      </w:r>
      <w:r w:rsidR="0049373F"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....................................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....................................................</w:t>
      </w:r>
      <w:r w:rsidR="004F2489"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....................................................................................................................</w:t>
      </w:r>
      <w:r w:rsidR="006D3B68"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.......</w:t>
      </w:r>
    </w:p>
    <w:p w:rsidR="00887050" w:rsidRDefault="00887050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F366E0" w:rsidRPr="0049373F" w:rsidRDefault="00202248" w:rsidP="00CD57D2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4-</w:t>
      </w:r>
      <w:r w:rsidR="00887050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6BDF" w:rsidRPr="0049373F">
        <w:rPr>
          <w:rFonts w:ascii="Times New Roman" w:hAnsi="Times New Roman" w:cs="B Nazanin"/>
          <w:sz w:val="24"/>
          <w:szCs w:val="24"/>
          <w:rtl/>
          <w:lang w:bidi="fa-IR"/>
        </w:rPr>
        <w:t>طرح شما با کدامیک از اولویت</w:t>
      </w:r>
      <w:r w:rsidR="00166BDF" w:rsidRPr="0049373F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F366E0" w:rsidRPr="0049373F">
        <w:rPr>
          <w:rFonts w:ascii="Times New Roman" w:hAnsi="Times New Roman" w:cs="B Nazanin"/>
          <w:sz w:val="24"/>
          <w:szCs w:val="24"/>
          <w:rtl/>
          <w:lang w:bidi="fa-IR"/>
        </w:rPr>
        <w:t xml:space="preserve">های حمایت مالی صندوق </w:t>
      </w:r>
      <w:r w:rsidR="00887050"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حمایت</w:t>
      </w:r>
      <w:r w:rsidR="00887050" w:rsidRPr="00887050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887050"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="00887050" w:rsidRPr="00887050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887050"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پژوهشگران</w:t>
      </w:r>
      <w:r w:rsidR="00887050" w:rsidRPr="00887050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887050"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="00887050" w:rsidRPr="00887050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887050"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فناوران</w:t>
      </w:r>
      <w:r w:rsidR="00887050" w:rsidRPr="00887050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F366E0" w:rsidRPr="0049373F">
        <w:rPr>
          <w:rFonts w:ascii="Times New Roman" w:hAnsi="Times New Roman" w:cs="B Nazanin"/>
          <w:sz w:val="24"/>
          <w:szCs w:val="24"/>
          <w:rtl/>
          <w:lang w:bidi="fa-IR"/>
        </w:rPr>
        <w:t xml:space="preserve">مطابقت دارد؟ </w:t>
      </w:r>
      <w:r w:rsidR="00166BDF" w:rsidRPr="0049373F">
        <w:rPr>
          <w:rFonts w:ascii="Times New Roman" w:hAnsi="Times New Roman" w:cs="B Nazanin"/>
          <w:sz w:val="24"/>
          <w:szCs w:val="24"/>
          <w:rtl/>
          <w:lang w:bidi="fa-IR"/>
        </w:rPr>
        <w:t>(جهت اطلاع از اولویت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 xml:space="preserve">های حمایت مالی صندوق، به آدرس </w:t>
      </w:r>
      <w:r w:rsidRPr="0049373F">
        <w:rPr>
          <w:rFonts w:ascii="Times New Roman" w:hAnsi="Times New Roman" w:cs="B Nazanin"/>
          <w:sz w:val="24"/>
          <w:szCs w:val="24"/>
          <w:lang w:bidi="fa-IR"/>
        </w:rPr>
        <w:t>insf.org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 xml:space="preserve"> مراجعه فرمایید.)</w:t>
      </w:r>
    </w:p>
    <w:p w:rsidR="0049373F" w:rsidRDefault="0049373F" w:rsidP="00CD57D2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887050" w:rsidRPr="0049373F" w:rsidRDefault="00887050" w:rsidP="00CD57D2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CD57D2" w:rsidRDefault="00CD57D2" w:rsidP="00CD57D2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5- آیا طرح پژوهشی یا طرح پسادکترای </w:t>
      </w:r>
      <w:r w:rsidRPr="00CD57D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جاری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تحت حمایت صندوق </w:t>
      </w:r>
      <w:r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حمایت</w:t>
      </w:r>
      <w:r w:rsidRPr="00887050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از</w:t>
      </w:r>
      <w:r w:rsidRPr="00887050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پژوهشگران</w:t>
      </w:r>
      <w:r w:rsidRPr="00887050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و</w:t>
      </w:r>
      <w:r w:rsidRPr="00887050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887050">
        <w:rPr>
          <w:rFonts w:ascii="Times New Roman" w:hAnsi="Times New Roman" w:cs="B Nazanin" w:hint="cs"/>
          <w:sz w:val="24"/>
          <w:szCs w:val="24"/>
          <w:rtl/>
          <w:lang w:bidi="fa-IR"/>
        </w:rPr>
        <w:t>فناوران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دارید؟ در صورت پاسخ مثبت لطفاً ذکر کنید.</w:t>
      </w:r>
    </w:p>
    <w:p w:rsidR="00CD57D2" w:rsidRDefault="00CD57D2" w:rsidP="00CD57D2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1618A4" w:rsidRDefault="00CD57D2" w:rsidP="00CD57D2">
      <w:pPr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6</w:t>
      </w:r>
      <w:r w:rsidR="00C5785D" w:rsidRPr="0049373F">
        <w:rPr>
          <w:rFonts w:ascii="Times New Roman" w:hAnsi="Times New Roman" w:cs="B Nazanin"/>
          <w:sz w:val="24"/>
          <w:szCs w:val="24"/>
          <w:rtl/>
          <w:lang w:bidi="fa-IR"/>
        </w:rPr>
        <w:t>-</w:t>
      </w:r>
      <w:r w:rsidR="00C5785D" w:rsidRPr="0049373F">
        <w:rPr>
          <w:rFonts w:ascii="Times New Roman" w:hAnsi="Times New Roman" w:cs="B Nazanin"/>
          <w:sz w:val="24"/>
          <w:szCs w:val="24"/>
          <w:rtl/>
        </w:rPr>
        <w:t xml:space="preserve"> زمي</w:t>
      </w:r>
      <w:r w:rsidR="00030DA4" w:rsidRPr="0049373F">
        <w:rPr>
          <w:rFonts w:ascii="Times New Roman" w:hAnsi="Times New Roman" w:cs="B Nazanin"/>
          <w:sz w:val="24"/>
          <w:szCs w:val="24"/>
          <w:rtl/>
        </w:rPr>
        <w:t>نه</w:t>
      </w:r>
      <w:r w:rsidR="00030DA4" w:rsidRPr="0049373F">
        <w:rPr>
          <w:rFonts w:ascii="Times New Roman" w:hAnsi="Times New Roman" w:cs="B Nazanin"/>
          <w:sz w:val="24"/>
          <w:szCs w:val="24"/>
          <w:rtl/>
        </w:rPr>
        <w:softHyphen/>
      </w:r>
      <w:r w:rsidR="00C5785D" w:rsidRPr="0049373F">
        <w:rPr>
          <w:rFonts w:ascii="Times New Roman" w:hAnsi="Times New Roman" w:cs="B Nazanin"/>
          <w:sz w:val="24"/>
          <w:szCs w:val="24"/>
          <w:rtl/>
        </w:rPr>
        <w:t>هاي استفاده و کاربرد نتاي</w:t>
      </w:r>
      <w:r w:rsidR="00166BDF" w:rsidRPr="0049373F">
        <w:rPr>
          <w:rFonts w:ascii="Times New Roman" w:hAnsi="Times New Roman" w:cs="B Nazanin"/>
          <w:sz w:val="24"/>
          <w:szCs w:val="24"/>
          <w:rtl/>
        </w:rPr>
        <w:t>ج (</w:t>
      </w:r>
      <w:r w:rsidR="00C5785D" w:rsidRPr="0049373F">
        <w:rPr>
          <w:rFonts w:ascii="Times New Roman" w:hAnsi="Times New Roman" w:cs="B Nazanin"/>
          <w:sz w:val="24"/>
          <w:szCs w:val="24"/>
          <w:rtl/>
        </w:rPr>
        <w:t>توليد دانش فني، توليد نمونه محصول، ارائ</w:t>
      </w:r>
      <w:r w:rsidR="00133CF0" w:rsidRPr="0049373F">
        <w:rPr>
          <w:rFonts w:ascii="Times New Roman" w:hAnsi="Times New Roman" w:cs="B Nazanin"/>
          <w:sz w:val="24"/>
          <w:szCs w:val="24"/>
          <w:rtl/>
        </w:rPr>
        <w:t>ه خدمات</w:t>
      </w:r>
      <w:r w:rsidR="00C5785D" w:rsidRPr="0049373F">
        <w:rPr>
          <w:rFonts w:ascii="Times New Roman" w:hAnsi="Times New Roman" w:cs="B Nazanin"/>
          <w:sz w:val="24"/>
          <w:szCs w:val="24"/>
          <w:rtl/>
        </w:rPr>
        <w:t>):</w:t>
      </w:r>
    </w:p>
    <w:p w:rsidR="0049373F" w:rsidRPr="0049373F" w:rsidRDefault="0049373F" w:rsidP="0049373F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49373F" w:rsidRDefault="0049373F" w:rsidP="0049373F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887050" w:rsidRDefault="00887050" w:rsidP="00887050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64792C" w:rsidRDefault="0064792C" w:rsidP="0064792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64792C" w:rsidRDefault="0064792C" w:rsidP="0064792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49373F" w:rsidRDefault="0049373F" w:rsidP="0049373F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</w:rPr>
      </w:pPr>
    </w:p>
    <w:p w:rsidR="00C5785D" w:rsidRPr="00975339" w:rsidRDefault="00CD57D2" w:rsidP="00BF7BEC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9753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7</w:t>
      </w:r>
      <w:r w:rsidR="00E33189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-</w:t>
      </w:r>
      <w:r w:rsidR="00887050" w:rsidRPr="009753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887050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جدول دستاوردهای طر</w:t>
      </w:r>
      <w:r w:rsid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ح</w:t>
      </w:r>
    </w:p>
    <w:tbl>
      <w:tblPr>
        <w:tblStyle w:val="GridTable4-Accent3"/>
        <w:bidiVisual/>
        <w:tblW w:w="9528" w:type="dxa"/>
        <w:tblInd w:w="5" w:type="dxa"/>
        <w:tblLook w:val="04A0" w:firstRow="1" w:lastRow="0" w:firstColumn="1" w:lastColumn="0" w:noHBand="0" w:noVBand="1"/>
      </w:tblPr>
      <w:tblGrid>
        <w:gridCol w:w="836"/>
        <w:gridCol w:w="5421"/>
        <w:gridCol w:w="3271"/>
      </w:tblGrid>
      <w:tr w:rsidR="00E33189" w:rsidRPr="0049373F" w:rsidTr="00647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B01F1" w:rsidRDefault="00E33189" w:rsidP="00BF7BE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421" w:type="dxa"/>
          </w:tcPr>
          <w:p w:rsidR="00E33189" w:rsidRPr="004B01F1" w:rsidRDefault="00E33189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دستاورد</w:t>
            </w:r>
          </w:p>
        </w:tc>
        <w:tc>
          <w:tcPr>
            <w:tcW w:w="3271" w:type="dxa"/>
          </w:tcPr>
          <w:p w:rsidR="00E33189" w:rsidRPr="004B01F1" w:rsidRDefault="00E33189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E33189" w:rsidRPr="0049373F" w:rsidTr="0064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9373F" w:rsidRDefault="00084E42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21" w:type="dxa"/>
          </w:tcPr>
          <w:p w:rsidR="00E33189" w:rsidRPr="0049373F" w:rsidRDefault="00084E42" w:rsidP="005656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مقاله </w:t>
            </w:r>
            <w:r w:rsidRPr="0049373F">
              <w:rPr>
                <w:rFonts w:ascii="Times New Roman" w:hAnsi="Times New Roman" w:cs="B Nazanin"/>
                <w:sz w:val="24"/>
                <w:szCs w:val="24"/>
                <w:lang w:bidi="fa-IR"/>
              </w:rPr>
              <w:t>ISI</w:t>
            </w: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با ذکر چارک یا مقاله علمی و پژوهشی</w:t>
            </w:r>
          </w:p>
        </w:tc>
        <w:tc>
          <w:tcPr>
            <w:tcW w:w="3271" w:type="dxa"/>
          </w:tcPr>
          <w:p w:rsidR="00E33189" w:rsidRPr="0049373F" w:rsidRDefault="00E33189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33189" w:rsidRPr="0049373F" w:rsidTr="0064792C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9373F" w:rsidRDefault="00084E42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21" w:type="dxa"/>
          </w:tcPr>
          <w:p w:rsidR="00E33189" w:rsidRPr="0049373F" w:rsidRDefault="00833EAD" w:rsidP="00BF7BE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ثبت اختراع</w:t>
            </w:r>
          </w:p>
        </w:tc>
        <w:tc>
          <w:tcPr>
            <w:tcW w:w="3271" w:type="dxa"/>
          </w:tcPr>
          <w:p w:rsidR="00E33189" w:rsidRPr="0049373F" w:rsidRDefault="00E33189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33189" w:rsidRPr="0049373F" w:rsidTr="00647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9373F" w:rsidRDefault="00084E42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421" w:type="dxa"/>
          </w:tcPr>
          <w:p w:rsidR="00E33189" w:rsidRPr="0049373F" w:rsidRDefault="00833EAD" w:rsidP="00BF7BE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ارائه فناوری نوین یا محصول اولیه</w:t>
            </w:r>
          </w:p>
        </w:tc>
        <w:tc>
          <w:tcPr>
            <w:tcW w:w="3271" w:type="dxa"/>
          </w:tcPr>
          <w:p w:rsidR="00E33189" w:rsidRPr="0049373F" w:rsidRDefault="00E33189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33189" w:rsidRPr="0049373F" w:rsidTr="006479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E33189" w:rsidRPr="0049373F" w:rsidRDefault="00084E42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421" w:type="dxa"/>
          </w:tcPr>
          <w:p w:rsidR="00E33189" w:rsidRPr="0049373F" w:rsidRDefault="00833EAD" w:rsidP="00BF7BE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3271" w:type="dxa"/>
          </w:tcPr>
          <w:p w:rsidR="00E33189" w:rsidRPr="0049373F" w:rsidRDefault="00E33189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33189" w:rsidRPr="0049373F" w:rsidRDefault="00E33189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33D7D" w:rsidRPr="0049373F" w:rsidRDefault="00CD57D2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753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8</w:t>
      </w:r>
      <w:r w:rsidR="00933D7D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-</w:t>
      </w:r>
      <w:r w:rsidR="00887050" w:rsidRPr="009753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933D7D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سوابق پژوهشی محقق پسا دکتری</w:t>
      </w:r>
      <w:r w:rsidR="005656A7" w:rsidRPr="005656A7">
        <w:rPr>
          <w:rFonts w:ascii="Times New Roman" w:hAnsi="Times New Roman" w:cs="B Nazanin"/>
          <w:sz w:val="24"/>
          <w:szCs w:val="24"/>
          <w:vertAlign w:val="superscript"/>
          <w:rtl/>
          <w:lang w:bidi="fa-IR"/>
        </w:rPr>
        <w:t>*</w:t>
      </w:r>
    </w:p>
    <w:tbl>
      <w:tblPr>
        <w:tblStyle w:val="GridTable4-Accent3"/>
        <w:bidiVisual/>
        <w:tblW w:w="9528" w:type="dxa"/>
        <w:tblLook w:val="04A0" w:firstRow="1" w:lastRow="0" w:firstColumn="1" w:lastColumn="0" w:noHBand="0" w:noVBand="1"/>
      </w:tblPr>
      <w:tblGrid>
        <w:gridCol w:w="730"/>
        <w:gridCol w:w="5501"/>
        <w:gridCol w:w="1558"/>
        <w:gridCol w:w="1739"/>
      </w:tblGrid>
      <w:tr w:rsidR="00933D7D" w:rsidRPr="0049373F" w:rsidTr="00887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B01F1" w:rsidRDefault="00933D7D" w:rsidP="00BF7BEC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01" w:type="dxa"/>
          </w:tcPr>
          <w:p w:rsidR="00933D7D" w:rsidRPr="004B01F1" w:rsidRDefault="00C77C2C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فعالیت پژوهشی</w:t>
            </w:r>
          </w:p>
        </w:tc>
        <w:tc>
          <w:tcPr>
            <w:tcW w:w="3297" w:type="dxa"/>
            <w:gridSpan w:val="2"/>
          </w:tcPr>
          <w:p w:rsidR="00933D7D" w:rsidRPr="004B01F1" w:rsidRDefault="00933D7D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01F1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933D7D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933D7D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مقاله </w:t>
            </w:r>
            <w:r w:rsidRPr="00975339">
              <w:rPr>
                <w:rFonts w:ascii="Times New Roman" w:hAnsi="Times New Roman" w:cs="B Nazanin"/>
                <w:lang w:bidi="fa-IR"/>
              </w:rPr>
              <w:t>ISI</w:t>
            </w:r>
            <w:r w:rsidRPr="00975339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با ذکر چارک 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33D7D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مقاله علمی و پژوهشی معتبر وزارتین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33D7D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کتاب با ذکر تصنیف، تألیف، گردآوری، ترجمه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33D7D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ثبت اختراع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B15468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501" w:type="dxa"/>
          </w:tcPr>
          <w:p w:rsidR="00933D7D" w:rsidRPr="0049373F" w:rsidRDefault="00C1623C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جوایز علمی و بین المللی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33D7D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933D7D" w:rsidRPr="0049373F" w:rsidRDefault="00CF61D5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501" w:type="dxa"/>
          </w:tcPr>
          <w:p w:rsidR="00933D7D" w:rsidRPr="0049373F" w:rsidRDefault="00933D7D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سایر</w:t>
            </w:r>
            <w:r w:rsidR="00C1623C"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فعالیت های پژوهشی شاخص</w:t>
            </w:r>
          </w:p>
        </w:tc>
        <w:tc>
          <w:tcPr>
            <w:tcW w:w="3297" w:type="dxa"/>
            <w:gridSpan w:val="2"/>
          </w:tcPr>
          <w:p w:rsidR="00933D7D" w:rsidRPr="0049373F" w:rsidRDefault="00933D7D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C77C2C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C77C2C" w:rsidRPr="0049373F" w:rsidRDefault="00C77C2C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501" w:type="dxa"/>
          </w:tcPr>
          <w:p w:rsidR="00C77C2C" w:rsidRPr="0049373F" w:rsidRDefault="00887050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1558" w:type="dxa"/>
          </w:tcPr>
          <w:p w:rsidR="00C77C2C" w:rsidRPr="0049373F" w:rsidRDefault="00C77C2C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739" w:type="dxa"/>
          </w:tcPr>
          <w:p w:rsidR="00C77C2C" w:rsidRPr="0049373F" w:rsidRDefault="00C77C2C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مبلغ</w:t>
            </w:r>
          </w:p>
        </w:tc>
      </w:tr>
      <w:tr w:rsidR="00C77C2C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C77C2C" w:rsidRPr="0049373F" w:rsidRDefault="00C77C2C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501" w:type="dxa"/>
          </w:tcPr>
          <w:p w:rsidR="00C77C2C" w:rsidRPr="0049373F" w:rsidRDefault="00C77C2C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طرح پژوهشی با ذکر</w:t>
            </w:r>
            <w:r w:rsidR="009D70B4"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وضعیت</w:t>
            </w: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جاری- اختتام یافته</w:t>
            </w:r>
          </w:p>
        </w:tc>
        <w:tc>
          <w:tcPr>
            <w:tcW w:w="1558" w:type="dxa"/>
          </w:tcPr>
          <w:p w:rsidR="00C77C2C" w:rsidRPr="0049373F" w:rsidRDefault="00C77C2C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9" w:type="dxa"/>
          </w:tcPr>
          <w:p w:rsidR="00C77C2C" w:rsidRPr="0049373F" w:rsidRDefault="00C77C2C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93082" w:rsidRPr="0049373F" w:rsidRDefault="00593082" w:rsidP="0049373F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656A7">
        <w:rPr>
          <w:rFonts w:ascii="Times New Roman" w:hAnsi="Times New Roman" w:cs="B Nazanin"/>
          <w:sz w:val="24"/>
          <w:szCs w:val="24"/>
          <w:vertAlign w:val="superscript"/>
          <w:rtl/>
          <w:lang w:bidi="fa-IR"/>
        </w:rPr>
        <w:t>*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مستندات به دفتر معاونت پژوهشی ارسال گردد.</w:t>
      </w:r>
    </w:p>
    <w:p w:rsidR="00245686" w:rsidRPr="0049373F" w:rsidRDefault="00245686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593082" w:rsidRPr="0049373F" w:rsidRDefault="00CD57D2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9753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9</w:t>
      </w:r>
      <w:r w:rsidR="00593082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-</w:t>
      </w:r>
      <w:r w:rsidR="00887050" w:rsidRPr="0097533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93082" w:rsidRPr="00975339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سوابق پژوهشی استاد میزبان در 4 سال اخیر (منتهی به درخواست)</w:t>
      </w:r>
      <w:r w:rsidR="005656A7" w:rsidRPr="005656A7">
        <w:rPr>
          <w:rFonts w:ascii="Times New Roman" w:hAnsi="Times New Roman" w:cs="B Nazanin"/>
          <w:sz w:val="24"/>
          <w:szCs w:val="24"/>
          <w:vertAlign w:val="superscript"/>
          <w:rtl/>
          <w:lang w:bidi="fa-IR"/>
        </w:rPr>
        <w:t xml:space="preserve"> *</w:t>
      </w:r>
    </w:p>
    <w:tbl>
      <w:tblPr>
        <w:tblStyle w:val="GridTable4-Accent3"/>
        <w:bidiVisual/>
        <w:tblW w:w="9567" w:type="dxa"/>
        <w:tblLook w:val="04A0" w:firstRow="1" w:lastRow="0" w:firstColumn="1" w:lastColumn="0" w:noHBand="0" w:noVBand="1"/>
      </w:tblPr>
      <w:tblGrid>
        <w:gridCol w:w="733"/>
        <w:gridCol w:w="5523"/>
        <w:gridCol w:w="1564"/>
        <w:gridCol w:w="1747"/>
      </w:tblGrid>
      <w:tr w:rsidR="001959D3" w:rsidRPr="0049373F" w:rsidTr="00887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1959D3" w:rsidRPr="0049373F" w:rsidRDefault="001959D3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23" w:type="dxa"/>
          </w:tcPr>
          <w:p w:rsidR="001959D3" w:rsidRPr="0049373F" w:rsidRDefault="001959D3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فعالیت پژوهشی</w:t>
            </w:r>
          </w:p>
        </w:tc>
        <w:tc>
          <w:tcPr>
            <w:tcW w:w="3311" w:type="dxa"/>
            <w:gridSpan w:val="2"/>
          </w:tcPr>
          <w:p w:rsidR="001959D3" w:rsidRPr="0049373F" w:rsidRDefault="001959D3" w:rsidP="00BF7B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1959D3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1959D3" w:rsidRPr="0049373F" w:rsidRDefault="001959D3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3" w:type="dxa"/>
          </w:tcPr>
          <w:p w:rsidR="001959D3" w:rsidRPr="0049373F" w:rsidRDefault="001959D3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مقاله </w:t>
            </w:r>
            <w:r w:rsidRPr="00975339">
              <w:rPr>
                <w:rFonts w:ascii="Times New Roman" w:hAnsi="Times New Roman" w:cs="B Nazanin"/>
                <w:lang w:bidi="fa-IR"/>
              </w:rPr>
              <w:t>ISI</w:t>
            </w:r>
            <w:r w:rsidRPr="00975339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با ذکر چارک </w:t>
            </w:r>
          </w:p>
        </w:tc>
        <w:tc>
          <w:tcPr>
            <w:tcW w:w="3311" w:type="dxa"/>
            <w:gridSpan w:val="2"/>
          </w:tcPr>
          <w:p w:rsidR="001959D3" w:rsidRPr="0049373F" w:rsidRDefault="001959D3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1959D3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1959D3" w:rsidRPr="0049373F" w:rsidRDefault="001959D3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23" w:type="dxa"/>
          </w:tcPr>
          <w:p w:rsidR="001959D3" w:rsidRPr="0049373F" w:rsidRDefault="001959D3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مقاله علمی و پژوهشی معتبر وزارتین</w:t>
            </w:r>
          </w:p>
        </w:tc>
        <w:tc>
          <w:tcPr>
            <w:tcW w:w="3311" w:type="dxa"/>
            <w:gridSpan w:val="2"/>
          </w:tcPr>
          <w:p w:rsidR="001959D3" w:rsidRPr="0049373F" w:rsidRDefault="001959D3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1959D3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1959D3" w:rsidRPr="0049373F" w:rsidRDefault="001959D3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23" w:type="dxa"/>
          </w:tcPr>
          <w:p w:rsidR="001959D3" w:rsidRPr="0049373F" w:rsidRDefault="001959D3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کتاب با ذکر تصنیف، تألیف، گردآوری، ترجمه</w:t>
            </w:r>
          </w:p>
        </w:tc>
        <w:tc>
          <w:tcPr>
            <w:tcW w:w="3311" w:type="dxa"/>
            <w:gridSpan w:val="2"/>
          </w:tcPr>
          <w:p w:rsidR="001959D3" w:rsidRPr="0049373F" w:rsidRDefault="001959D3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1959D3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1959D3" w:rsidRPr="0049373F" w:rsidRDefault="001959D3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523" w:type="dxa"/>
          </w:tcPr>
          <w:p w:rsidR="001959D3" w:rsidRPr="0049373F" w:rsidRDefault="001959D3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ثبت اختراع</w:t>
            </w:r>
          </w:p>
        </w:tc>
        <w:tc>
          <w:tcPr>
            <w:tcW w:w="3311" w:type="dxa"/>
            <w:gridSpan w:val="2"/>
          </w:tcPr>
          <w:p w:rsidR="001959D3" w:rsidRPr="0049373F" w:rsidRDefault="001959D3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B15468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1959D3" w:rsidRPr="0049373F" w:rsidRDefault="001959D3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523" w:type="dxa"/>
          </w:tcPr>
          <w:p w:rsidR="001959D3" w:rsidRPr="0049373F" w:rsidRDefault="001959D3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جوایز علمی و بین المللی</w:t>
            </w:r>
          </w:p>
        </w:tc>
        <w:tc>
          <w:tcPr>
            <w:tcW w:w="3311" w:type="dxa"/>
            <w:gridSpan w:val="2"/>
          </w:tcPr>
          <w:p w:rsidR="001959D3" w:rsidRPr="0049373F" w:rsidRDefault="001959D3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1959D3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1959D3" w:rsidRPr="0049373F" w:rsidRDefault="001959D3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523" w:type="dxa"/>
          </w:tcPr>
          <w:p w:rsidR="001959D3" w:rsidRPr="0049373F" w:rsidRDefault="001959D3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سایر فعالیت های پژوهشی شاخص</w:t>
            </w:r>
          </w:p>
        </w:tc>
        <w:tc>
          <w:tcPr>
            <w:tcW w:w="3311" w:type="dxa"/>
            <w:gridSpan w:val="2"/>
          </w:tcPr>
          <w:p w:rsidR="001959D3" w:rsidRPr="0049373F" w:rsidRDefault="001959D3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1959D3" w:rsidRPr="0049373F" w:rsidTr="0088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1959D3" w:rsidRPr="0049373F" w:rsidRDefault="001959D3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3" w:type="dxa"/>
          </w:tcPr>
          <w:p w:rsidR="001959D3" w:rsidRPr="0049373F" w:rsidRDefault="00887050" w:rsidP="008870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---------------</w:t>
            </w:r>
          </w:p>
        </w:tc>
        <w:tc>
          <w:tcPr>
            <w:tcW w:w="1564" w:type="dxa"/>
          </w:tcPr>
          <w:p w:rsidR="001959D3" w:rsidRPr="0049373F" w:rsidRDefault="001959D3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747" w:type="dxa"/>
          </w:tcPr>
          <w:p w:rsidR="001959D3" w:rsidRPr="0049373F" w:rsidRDefault="001959D3" w:rsidP="00BF7BE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مبلغ</w:t>
            </w:r>
          </w:p>
        </w:tc>
      </w:tr>
      <w:tr w:rsidR="001959D3" w:rsidRPr="0049373F" w:rsidTr="008870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1959D3" w:rsidRPr="0049373F" w:rsidRDefault="001959D3" w:rsidP="00BF7BEC">
            <w:pPr>
              <w:bidi/>
              <w:jc w:val="center"/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b w:val="0"/>
                <w:bCs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523" w:type="dxa"/>
          </w:tcPr>
          <w:p w:rsidR="001959D3" w:rsidRPr="0049373F" w:rsidRDefault="001959D3" w:rsidP="008870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9373F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طرح پژوهشی با ذکر وضعیت جاری- اختتام یافته</w:t>
            </w:r>
          </w:p>
        </w:tc>
        <w:tc>
          <w:tcPr>
            <w:tcW w:w="1564" w:type="dxa"/>
          </w:tcPr>
          <w:p w:rsidR="001959D3" w:rsidRPr="0049373F" w:rsidRDefault="001959D3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</w:tcPr>
          <w:p w:rsidR="001959D3" w:rsidRPr="0049373F" w:rsidRDefault="001959D3" w:rsidP="00BF7BE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9373F" w:rsidRPr="0049373F" w:rsidRDefault="0049373F" w:rsidP="0049373F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656A7">
        <w:rPr>
          <w:rFonts w:ascii="Times New Roman" w:hAnsi="Times New Roman" w:cs="B Nazanin"/>
          <w:sz w:val="24"/>
          <w:szCs w:val="24"/>
          <w:vertAlign w:val="superscript"/>
          <w:rtl/>
          <w:lang w:bidi="fa-IR"/>
        </w:rPr>
        <w:t>*</w:t>
      </w:r>
      <w:r w:rsidRPr="0049373F">
        <w:rPr>
          <w:rFonts w:ascii="Times New Roman" w:hAnsi="Times New Roman" w:cs="B Nazanin"/>
          <w:sz w:val="24"/>
          <w:szCs w:val="24"/>
          <w:rtl/>
          <w:lang w:bidi="fa-IR"/>
        </w:rPr>
        <w:t>مستندات به دفتر معاونت پژوهشی ارسال گردد.</w:t>
      </w:r>
    </w:p>
    <w:p w:rsidR="001959D3" w:rsidRDefault="001959D3" w:rsidP="00BF7BEC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75339" w:rsidTr="00975339">
        <w:tc>
          <w:tcPr>
            <w:tcW w:w="4675" w:type="dxa"/>
          </w:tcPr>
          <w:p w:rsidR="00975339" w:rsidRPr="00975339" w:rsidRDefault="00975339" w:rsidP="0097533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5339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محقق پسادکترا:</w:t>
            </w:r>
          </w:p>
          <w:p w:rsidR="00975339" w:rsidRPr="00975339" w:rsidRDefault="00975339" w:rsidP="0097533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5339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امضا و تاریخ:</w:t>
            </w:r>
          </w:p>
          <w:p w:rsidR="00975339" w:rsidRPr="00975339" w:rsidRDefault="00975339" w:rsidP="0097533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675" w:type="dxa"/>
          </w:tcPr>
          <w:p w:rsidR="00975339" w:rsidRPr="00975339" w:rsidRDefault="00975339" w:rsidP="0097533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5339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استاد میزبان:</w:t>
            </w:r>
          </w:p>
          <w:p w:rsidR="00975339" w:rsidRPr="00975339" w:rsidRDefault="00975339" w:rsidP="0097533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5339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امضا و تاریخ:</w:t>
            </w:r>
          </w:p>
          <w:p w:rsidR="00975339" w:rsidRPr="00975339" w:rsidRDefault="00975339" w:rsidP="0097533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975339" w:rsidRPr="0049373F" w:rsidRDefault="00975339">
      <w:pPr>
        <w:bidi/>
        <w:spacing w:after="0"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sectPr w:rsidR="00975339" w:rsidRPr="0049373F" w:rsidSect="00B906E0">
      <w:pgSz w:w="12240" w:h="15840"/>
      <w:pgMar w:top="1440" w:right="1440" w:bottom="99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910"/>
    <w:multiLevelType w:val="hybridMultilevel"/>
    <w:tmpl w:val="E51E73BE"/>
    <w:lvl w:ilvl="0" w:tplc="CE4CD3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1705"/>
    <w:multiLevelType w:val="hybridMultilevel"/>
    <w:tmpl w:val="4C5267EC"/>
    <w:lvl w:ilvl="0" w:tplc="AC2455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E1BB3"/>
    <w:multiLevelType w:val="hybridMultilevel"/>
    <w:tmpl w:val="C3228EB0"/>
    <w:lvl w:ilvl="0" w:tplc="FF1A3320">
      <w:start w:val="1"/>
      <w:numFmt w:val="decimal"/>
      <w:lvlText w:val="%1-"/>
      <w:lvlJc w:val="left"/>
      <w:pPr>
        <w:ind w:left="765" w:hanging="40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sjQxNDC2NDY2MTFT0lEKTi0uzszPAykwrAUANO7WGSwAAAA="/>
  </w:docVars>
  <w:rsids>
    <w:rsidRoot w:val="001618A4"/>
    <w:rsid w:val="00030DA4"/>
    <w:rsid w:val="000464A6"/>
    <w:rsid w:val="00084E42"/>
    <w:rsid w:val="00133CF0"/>
    <w:rsid w:val="001618A4"/>
    <w:rsid w:val="00166BDF"/>
    <w:rsid w:val="001959D3"/>
    <w:rsid w:val="00202248"/>
    <w:rsid w:val="00245686"/>
    <w:rsid w:val="0049373F"/>
    <w:rsid w:val="004B01F1"/>
    <w:rsid w:val="004F2489"/>
    <w:rsid w:val="004F2D7B"/>
    <w:rsid w:val="0054341A"/>
    <w:rsid w:val="005656A7"/>
    <w:rsid w:val="00593082"/>
    <w:rsid w:val="0064792C"/>
    <w:rsid w:val="006D3B68"/>
    <w:rsid w:val="006E67EF"/>
    <w:rsid w:val="00833EAD"/>
    <w:rsid w:val="00887050"/>
    <w:rsid w:val="008C228F"/>
    <w:rsid w:val="00933D7D"/>
    <w:rsid w:val="00973B3B"/>
    <w:rsid w:val="00975339"/>
    <w:rsid w:val="0098063E"/>
    <w:rsid w:val="00982128"/>
    <w:rsid w:val="009C2A05"/>
    <w:rsid w:val="009D088C"/>
    <w:rsid w:val="009D70B4"/>
    <w:rsid w:val="00AD0C3A"/>
    <w:rsid w:val="00B15468"/>
    <w:rsid w:val="00B40CCB"/>
    <w:rsid w:val="00B906E0"/>
    <w:rsid w:val="00BB7316"/>
    <w:rsid w:val="00BF7BEC"/>
    <w:rsid w:val="00C1623C"/>
    <w:rsid w:val="00C5785D"/>
    <w:rsid w:val="00C77C2C"/>
    <w:rsid w:val="00CA1A1E"/>
    <w:rsid w:val="00CC0494"/>
    <w:rsid w:val="00CD57D2"/>
    <w:rsid w:val="00CE0525"/>
    <w:rsid w:val="00CF61D5"/>
    <w:rsid w:val="00E33189"/>
    <w:rsid w:val="00E724E1"/>
    <w:rsid w:val="00F3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1A036-52AE-4DBD-A8D9-AC42490A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6E0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B Titr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A4"/>
    <w:pPr>
      <w:ind w:left="720"/>
      <w:contextualSpacing/>
    </w:pPr>
  </w:style>
  <w:style w:type="table" w:styleId="TableGrid">
    <w:name w:val="Table Grid"/>
    <w:basedOn w:val="TableNormal"/>
    <w:uiPriority w:val="39"/>
    <w:rsid w:val="0016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66E0"/>
    <w:rPr>
      <w:rFonts w:ascii="Times New Roman" w:eastAsia="Times New Roman" w:hAnsi="Times New Roman" w:cs="B Titr"/>
      <w:b/>
      <w:bCs/>
      <w:color w:val="365F91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8C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833E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887050"/>
    <w:rPr>
      <w:i/>
      <w:iCs/>
    </w:rPr>
  </w:style>
  <w:style w:type="table" w:styleId="GridTable4-Accent3">
    <w:name w:val="Grid Table 4 Accent 3"/>
    <w:basedOn w:val="TableNormal"/>
    <w:uiPriority w:val="49"/>
    <w:rsid w:val="008870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Kazemi</cp:lastModifiedBy>
  <cp:revision>2</cp:revision>
  <dcterms:created xsi:type="dcterms:W3CDTF">2020-01-26T11:46:00Z</dcterms:created>
  <dcterms:modified xsi:type="dcterms:W3CDTF">2020-01-26T11:46:00Z</dcterms:modified>
</cp:coreProperties>
</file>